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FF">
    <v:background id="_x0000_s1025" o:bwmode="white" fillcolor="#fcf">
      <v:fill r:id="rId3" o:title="點線菱形" type="pattern"/>
    </v:background>
  </w:background>
  <w:body>
    <w:p w:rsidR="00687D55" w:rsidRDefault="00687D55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基隆市立中山高級中學</w:t>
      </w:r>
      <w:r w:rsidR="00066B27">
        <w:rPr>
          <w:rFonts w:ascii="標楷體" w:eastAsia="標楷體" w:hAnsi="標楷體" w:hint="eastAsia"/>
          <w:sz w:val="34"/>
        </w:rPr>
        <w:t>110</w:t>
      </w:r>
      <w:r>
        <w:rPr>
          <w:rFonts w:ascii="標楷體" w:eastAsia="標楷體" w:hAnsi="標楷體" w:hint="eastAsia"/>
          <w:sz w:val="34"/>
        </w:rPr>
        <w:t>學年度第</w:t>
      </w:r>
      <w:r w:rsidR="00B320ED">
        <w:rPr>
          <w:rFonts w:ascii="標楷體" w:eastAsia="標楷體" w:hAnsi="標楷體" w:hint="eastAsia"/>
          <w:sz w:val="34"/>
        </w:rPr>
        <w:t>二</w:t>
      </w:r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719"/>
        <w:gridCol w:w="3422"/>
        <w:gridCol w:w="851"/>
        <w:gridCol w:w="3806"/>
      </w:tblGrid>
      <w:tr w:rsidR="00687D55" w:rsidTr="001E643A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</w:tcPr>
          <w:p w:rsidR="00687D55" w:rsidRDefault="004533D5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4141" w:type="dxa"/>
            <w:gridSpan w:val="2"/>
            <w:tcBorders>
              <w:top w:val="double" w:sz="4" w:space="0" w:color="auto"/>
            </w:tcBorders>
            <w:vAlign w:val="center"/>
          </w:tcPr>
          <w:p w:rsidR="00687D55" w:rsidRPr="00B846E0" w:rsidRDefault="00B95086" w:rsidP="00125643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大德</w:t>
            </w:r>
            <w:r>
              <w:rPr>
                <w:rFonts w:eastAsia="標楷體" w:hint="eastAsia"/>
                <w:color w:val="000000"/>
                <w:sz w:val="28"/>
              </w:rPr>
              <w:t>801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87D55" w:rsidRDefault="00687D5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380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D55" w:rsidRDefault="000C4FC9" w:rsidP="001156F3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表演藝術</w:t>
            </w:r>
          </w:p>
        </w:tc>
      </w:tr>
      <w:tr w:rsidR="00687D55" w:rsidTr="001E643A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687D55" w:rsidRDefault="00687D55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798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D55" w:rsidRPr="00FC7A49" w:rsidRDefault="00B95086" w:rsidP="003D444C">
            <w:pPr>
              <w:ind w:firstLineChars="50" w:firstLine="1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葉慶雯</w:t>
            </w:r>
            <w:bookmarkStart w:id="0" w:name="_GoBack"/>
            <w:bookmarkEnd w:id="0"/>
          </w:p>
        </w:tc>
      </w:tr>
      <w:tr w:rsidR="00687D55" w:rsidTr="001E643A">
        <w:trPr>
          <w:trHeight w:val="1527"/>
          <w:jc w:val="center"/>
        </w:trPr>
        <w:tc>
          <w:tcPr>
            <w:tcW w:w="163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807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B7DB6" w:rsidRDefault="002570E8" w:rsidP="00EB7DB6">
            <w:pPr>
              <w:numPr>
                <w:ilvl w:val="0"/>
                <w:numId w:val="14"/>
              </w:numPr>
              <w:jc w:val="both"/>
              <w:rPr>
                <w:rFonts w:ascii="標楷體" w:eastAsia="標楷體" w:hAnsi="標楷體" w:cs="StdMing-Medium-Identity-H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展現自己的興趣與多元能力，接納自我，促進個人成長。</w:t>
            </w:r>
          </w:p>
          <w:p w:rsidR="002570E8" w:rsidRDefault="002570E8" w:rsidP="00EB7DB6">
            <w:pPr>
              <w:numPr>
                <w:ilvl w:val="0"/>
                <w:numId w:val="14"/>
              </w:numPr>
              <w:jc w:val="both"/>
              <w:rPr>
                <w:rFonts w:ascii="標楷體" w:eastAsia="標楷體" w:hAnsi="標楷體" w:cs="StdMing-Medium-Identity-H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培養多元能力的學習展現與經驗統整。</w:t>
            </w:r>
          </w:p>
          <w:p w:rsidR="002570E8" w:rsidRPr="001C53F1" w:rsidRDefault="002570E8" w:rsidP="00EB7DB6">
            <w:pPr>
              <w:numPr>
                <w:ilvl w:val="0"/>
                <w:numId w:val="14"/>
              </w:numPr>
              <w:jc w:val="both"/>
              <w:rPr>
                <w:rFonts w:ascii="標楷體" w:eastAsia="標楷體" w:hAnsi="標楷體" w:cs="StdMing-Medium-Identity-H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文化差異與理解。</w:t>
            </w:r>
          </w:p>
        </w:tc>
      </w:tr>
      <w:tr w:rsidR="00687D55" w:rsidTr="00A75F1A">
        <w:trPr>
          <w:trHeight w:val="2263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本學期授課內容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C23017" w:rsidRDefault="00B320ED" w:rsidP="00D517B3">
            <w:pPr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認識中西方即興表演活動。</w:t>
            </w:r>
          </w:p>
          <w:p w:rsidR="00B320ED" w:rsidRDefault="00B320ED" w:rsidP="00D517B3">
            <w:pPr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認識及體驗集體即興創作。</w:t>
            </w:r>
          </w:p>
          <w:p w:rsidR="002570E8" w:rsidRPr="001C53F1" w:rsidRDefault="002570E8" w:rsidP="00D517B3">
            <w:pPr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賞析中國舞蹈藝術之美。</w:t>
            </w:r>
          </w:p>
        </w:tc>
      </w:tr>
      <w:tr w:rsidR="00687D55" w:rsidTr="00A75F1A">
        <w:trPr>
          <w:trHeight w:val="1976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8B0880" w:rsidRPr="001C53F1" w:rsidRDefault="00D80AE6" w:rsidP="00FC7A49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53F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投影片教學。</w:t>
            </w:r>
          </w:p>
          <w:p w:rsidR="00D80AE6" w:rsidRPr="001C53F1" w:rsidRDefault="00D80AE6" w:rsidP="00FC7A49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53F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播放相關影片及解說。</w:t>
            </w:r>
          </w:p>
          <w:p w:rsidR="002D701B" w:rsidRPr="001C53F1" w:rsidRDefault="002D701B" w:rsidP="00FC7A49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53F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實際示範並演練。</w:t>
            </w:r>
          </w:p>
        </w:tc>
      </w:tr>
      <w:tr w:rsidR="00687D55" w:rsidTr="00A75F1A">
        <w:trPr>
          <w:trHeight w:val="2118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7C16E4" w:rsidRPr="001C53F1" w:rsidRDefault="00DB25E2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C53F1">
              <w:rPr>
                <w:rFonts w:ascii="標楷體" w:eastAsia="標楷體" w:hAnsi="標楷體" w:hint="eastAsia"/>
                <w:sz w:val="26"/>
                <w:szCs w:val="26"/>
              </w:rPr>
              <w:t>紙筆測驗。</w:t>
            </w:r>
          </w:p>
          <w:p w:rsidR="00DB25E2" w:rsidRPr="001C53F1" w:rsidRDefault="00DB25E2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C53F1">
              <w:rPr>
                <w:rFonts w:ascii="標楷體" w:eastAsia="標楷體" w:hAnsi="標楷體" w:hint="eastAsia"/>
                <w:sz w:val="26"/>
                <w:szCs w:val="26"/>
              </w:rPr>
              <w:t>課堂參與、態度檢核、課堂問答。</w:t>
            </w:r>
          </w:p>
          <w:p w:rsidR="00DB25E2" w:rsidRPr="001C53F1" w:rsidRDefault="00DB25E2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C53F1">
              <w:rPr>
                <w:rFonts w:ascii="標楷體" w:eastAsia="標楷體" w:hAnsi="標楷體" w:hint="eastAsia"/>
                <w:sz w:val="26"/>
                <w:szCs w:val="26"/>
              </w:rPr>
              <w:t>個人及小組展演。</w:t>
            </w:r>
          </w:p>
          <w:p w:rsidR="00DB25E2" w:rsidRPr="001C53F1" w:rsidRDefault="00FC7A49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C53F1">
              <w:rPr>
                <w:rFonts w:ascii="標楷體" w:eastAsia="標楷體" w:hAnsi="標楷體" w:hint="eastAsia"/>
                <w:sz w:val="26"/>
                <w:szCs w:val="26"/>
              </w:rPr>
              <w:t>線上</w:t>
            </w:r>
            <w:r w:rsidR="00DB25E2" w:rsidRPr="001C53F1">
              <w:rPr>
                <w:rFonts w:ascii="標楷體" w:eastAsia="標楷體" w:hAnsi="標楷體" w:hint="eastAsia"/>
                <w:sz w:val="26"/>
                <w:szCs w:val="26"/>
              </w:rPr>
              <w:t>作業。</w:t>
            </w:r>
          </w:p>
        </w:tc>
      </w:tr>
      <w:tr w:rsidR="001156F3" w:rsidTr="00B848C2">
        <w:trPr>
          <w:trHeight w:val="1962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1156F3" w:rsidRDefault="001156F3" w:rsidP="001156F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E20A27" w:rsidRPr="001C53F1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53F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利用肢體運用將個人及小組創意加以延伸。</w:t>
            </w:r>
          </w:p>
          <w:p w:rsidR="00A145A6" w:rsidRPr="001C53F1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53F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了解自我與發展潛能。</w:t>
            </w:r>
          </w:p>
          <w:p w:rsidR="00A145A6" w:rsidRPr="001C53F1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53F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尊重、關懷與團隊合作。</w:t>
            </w:r>
          </w:p>
          <w:p w:rsidR="00A145A6" w:rsidRPr="001C53F1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53F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獨立思考與解決問題。</w:t>
            </w:r>
          </w:p>
        </w:tc>
      </w:tr>
      <w:tr w:rsidR="001156F3" w:rsidTr="00A75F1A">
        <w:trPr>
          <w:trHeight w:val="1833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156F3" w:rsidRDefault="001156F3" w:rsidP="001156F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807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C53F1" w:rsidRPr="00F93468" w:rsidRDefault="001C53F1" w:rsidP="001C53F1">
            <w:pPr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多多接觸藝文活動、增加見聞</w:t>
            </w:r>
            <w:r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887096" w:rsidRPr="00FC7A49" w:rsidRDefault="001C53F1" w:rsidP="001C53F1">
            <w:pPr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傾聽孩子所見所聞，</w:t>
            </w:r>
            <w:r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給予適當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意見與</w:t>
            </w:r>
            <w:r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鼓勵。</w:t>
            </w:r>
          </w:p>
        </w:tc>
      </w:tr>
    </w:tbl>
    <w:p w:rsidR="00687D55" w:rsidRDefault="00687D55" w:rsidP="00FA1EFB"/>
    <w:sectPr w:rsidR="00687D55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A22" w:rsidRDefault="00C40A22" w:rsidP="000322E1">
      <w:r>
        <w:separator/>
      </w:r>
    </w:p>
  </w:endnote>
  <w:endnote w:type="continuationSeparator" w:id="0">
    <w:p w:rsidR="00C40A22" w:rsidRDefault="00C40A22" w:rsidP="0003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tdMing-Medium-Identity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A22" w:rsidRDefault="00C40A22" w:rsidP="000322E1">
      <w:r>
        <w:separator/>
      </w:r>
    </w:p>
  </w:footnote>
  <w:footnote w:type="continuationSeparator" w:id="0">
    <w:p w:rsidR="00C40A22" w:rsidRDefault="00C40A22" w:rsidP="00032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5A05"/>
    <w:multiLevelType w:val="hybridMultilevel"/>
    <w:tmpl w:val="5F6C2C66"/>
    <w:lvl w:ilvl="0" w:tplc="128CE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2B4079"/>
    <w:multiLevelType w:val="hybridMultilevel"/>
    <w:tmpl w:val="369098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6670D8"/>
    <w:multiLevelType w:val="hybridMultilevel"/>
    <w:tmpl w:val="339C5CEE"/>
    <w:lvl w:ilvl="0" w:tplc="2586E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254A31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C9EDB8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920D18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15C951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62AEF9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FE84AD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716E48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3909C1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D2D6401"/>
    <w:multiLevelType w:val="hybridMultilevel"/>
    <w:tmpl w:val="9AB81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1F147A"/>
    <w:multiLevelType w:val="hybridMultilevel"/>
    <w:tmpl w:val="692297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4A3D73"/>
    <w:multiLevelType w:val="hybridMultilevel"/>
    <w:tmpl w:val="90D268E2"/>
    <w:lvl w:ilvl="0" w:tplc="03067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804873"/>
    <w:multiLevelType w:val="hybridMultilevel"/>
    <w:tmpl w:val="3A9E160C"/>
    <w:lvl w:ilvl="0" w:tplc="5A34F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951B15"/>
    <w:multiLevelType w:val="hybridMultilevel"/>
    <w:tmpl w:val="6AA0D338"/>
    <w:lvl w:ilvl="0" w:tplc="33887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CB3F31"/>
    <w:multiLevelType w:val="hybridMultilevel"/>
    <w:tmpl w:val="D0E68A20"/>
    <w:lvl w:ilvl="0" w:tplc="3A5C5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F7EF32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960769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DA295C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394917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43C8E0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EA4ECC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B92F8A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55C263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7A40F53"/>
    <w:multiLevelType w:val="hybridMultilevel"/>
    <w:tmpl w:val="FC6200D8"/>
    <w:lvl w:ilvl="0" w:tplc="85929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F5C67A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5146F8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98A6C8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24AAC1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2B8DBA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E68A7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60CE69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BE0E6B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8C43F1F"/>
    <w:multiLevelType w:val="hybridMultilevel"/>
    <w:tmpl w:val="09BCCF5C"/>
    <w:lvl w:ilvl="0" w:tplc="D86AE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6D6937"/>
    <w:multiLevelType w:val="hybridMultilevel"/>
    <w:tmpl w:val="22F0C980"/>
    <w:lvl w:ilvl="0" w:tplc="5EA68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150C73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2080E4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252DFB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592169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1DAF8F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A82B41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ED8B10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992FEB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3495762"/>
    <w:multiLevelType w:val="hybridMultilevel"/>
    <w:tmpl w:val="81AE8BCA"/>
    <w:lvl w:ilvl="0" w:tplc="B34E3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D961C9"/>
    <w:multiLevelType w:val="hybridMultilevel"/>
    <w:tmpl w:val="674E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FE622F"/>
    <w:multiLevelType w:val="hybridMultilevel"/>
    <w:tmpl w:val="661496AE"/>
    <w:lvl w:ilvl="0" w:tplc="4BE2A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3186A6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3D427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FAC4FE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C28D90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C44DFE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F94863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EB2E12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42E999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44579A2"/>
    <w:multiLevelType w:val="hybridMultilevel"/>
    <w:tmpl w:val="32484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DD28DB"/>
    <w:multiLevelType w:val="hybridMultilevel"/>
    <w:tmpl w:val="3294CC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524AC4"/>
    <w:multiLevelType w:val="hybridMultilevel"/>
    <w:tmpl w:val="740EE25A"/>
    <w:lvl w:ilvl="0" w:tplc="36862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AACAC9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5F0EB2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E60B39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95008B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07653A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28C9A8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B70084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92C14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C201DBF"/>
    <w:multiLevelType w:val="hybridMultilevel"/>
    <w:tmpl w:val="569AAB4A"/>
    <w:lvl w:ilvl="0" w:tplc="AC5E2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92E471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95259D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E84FA8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FCCD4E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BA0F73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00ADFD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AAA6E0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138EC2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8"/>
  </w:num>
  <w:num w:numId="5">
    <w:abstractNumId w:val="17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  <w:num w:numId="12">
    <w:abstractNumId w:val="7"/>
  </w:num>
  <w:num w:numId="13">
    <w:abstractNumId w:val="12"/>
  </w:num>
  <w:num w:numId="14">
    <w:abstractNumId w:val="15"/>
  </w:num>
  <w:num w:numId="15">
    <w:abstractNumId w:val="4"/>
  </w:num>
  <w:num w:numId="16">
    <w:abstractNumId w:val="16"/>
  </w:num>
  <w:num w:numId="17">
    <w:abstractNumId w:val="1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4F"/>
    <w:rsid w:val="00007E9A"/>
    <w:rsid w:val="000322E1"/>
    <w:rsid w:val="0003468F"/>
    <w:rsid w:val="0003566E"/>
    <w:rsid w:val="000439A1"/>
    <w:rsid w:val="00066B27"/>
    <w:rsid w:val="000924D1"/>
    <w:rsid w:val="00095431"/>
    <w:rsid w:val="000A7628"/>
    <w:rsid w:val="000B1976"/>
    <w:rsid w:val="000B5D6F"/>
    <w:rsid w:val="000C06EE"/>
    <w:rsid w:val="000C4FC9"/>
    <w:rsid w:val="00110ED1"/>
    <w:rsid w:val="001156F3"/>
    <w:rsid w:val="00117E8C"/>
    <w:rsid w:val="00125643"/>
    <w:rsid w:val="0014453F"/>
    <w:rsid w:val="001513B3"/>
    <w:rsid w:val="00191666"/>
    <w:rsid w:val="00192C24"/>
    <w:rsid w:val="001A1A3A"/>
    <w:rsid w:val="001C53F1"/>
    <w:rsid w:val="001E2E89"/>
    <w:rsid w:val="001E643A"/>
    <w:rsid w:val="002570E8"/>
    <w:rsid w:val="002669D6"/>
    <w:rsid w:val="002670F0"/>
    <w:rsid w:val="002712EF"/>
    <w:rsid w:val="002C3CC0"/>
    <w:rsid w:val="002D701B"/>
    <w:rsid w:val="002F493E"/>
    <w:rsid w:val="00307091"/>
    <w:rsid w:val="003872A5"/>
    <w:rsid w:val="003925FC"/>
    <w:rsid w:val="003D444C"/>
    <w:rsid w:val="003D50D5"/>
    <w:rsid w:val="00425FD5"/>
    <w:rsid w:val="00441CBD"/>
    <w:rsid w:val="00445453"/>
    <w:rsid w:val="004533D5"/>
    <w:rsid w:val="00481A3A"/>
    <w:rsid w:val="004A7785"/>
    <w:rsid w:val="004D319B"/>
    <w:rsid w:val="004D3338"/>
    <w:rsid w:val="005702FB"/>
    <w:rsid w:val="00584C64"/>
    <w:rsid w:val="005A0C9C"/>
    <w:rsid w:val="005B6841"/>
    <w:rsid w:val="005D4EAF"/>
    <w:rsid w:val="005D692F"/>
    <w:rsid w:val="005E76FC"/>
    <w:rsid w:val="005F751D"/>
    <w:rsid w:val="00611615"/>
    <w:rsid w:val="00637C2B"/>
    <w:rsid w:val="00643890"/>
    <w:rsid w:val="006551BD"/>
    <w:rsid w:val="00673D12"/>
    <w:rsid w:val="0068359F"/>
    <w:rsid w:val="00687D55"/>
    <w:rsid w:val="006950B3"/>
    <w:rsid w:val="006A0FE1"/>
    <w:rsid w:val="006B798C"/>
    <w:rsid w:val="006E6D88"/>
    <w:rsid w:val="006F3CC3"/>
    <w:rsid w:val="00712394"/>
    <w:rsid w:val="007165B7"/>
    <w:rsid w:val="007B6F31"/>
    <w:rsid w:val="007C16E4"/>
    <w:rsid w:val="00827F6F"/>
    <w:rsid w:val="008359F7"/>
    <w:rsid w:val="00887096"/>
    <w:rsid w:val="008A656E"/>
    <w:rsid w:val="008B0880"/>
    <w:rsid w:val="008B1DA4"/>
    <w:rsid w:val="008C484B"/>
    <w:rsid w:val="008C5DD2"/>
    <w:rsid w:val="008D2285"/>
    <w:rsid w:val="00930B6E"/>
    <w:rsid w:val="0099194A"/>
    <w:rsid w:val="00992F80"/>
    <w:rsid w:val="009A48E2"/>
    <w:rsid w:val="009B1159"/>
    <w:rsid w:val="009E3EBE"/>
    <w:rsid w:val="009E60DD"/>
    <w:rsid w:val="009F08C4"/>
    <w:rsid w:val="00A145A6"/>
    <w:rsid w:val="00A40566"/>
    <w:rsid w:val="00A75F1A"/>
    <w:rsid w:val="00A909FD"/>
    <w:rsid w:val="00B320ED"/>
    <w:rsid w:val="00B56136"/>
    <w:rsid w:val="00B719F3"/>
    <w:rsid w:val="00B846E0"/>
    <w:rsid w:val="00B848C2"/>
    <w:rsid w:val="00B95086"/>
    <w:rsid w:val="00BE234B"/>
    <w:rsid w:val="00BE5C6F"/>
    <w:rsid w:val="00C0094F"/>
    <w:rsid w:val="00C23017"/>
    <w:rsid w:val="00C40A22"/>
    <w:rsid w:val="00C55F2D"/>
    <w:rsid w:val="00C91E98"/>
    <w:rsid w:val="00CC0306"/>
    <w:rsid w:val="00D03510"/>
    <w:rsid w:val="00D517B3"/>
    <w:rsid w:val="00D56527"/>
    <w:rsid w:val="00D741F9"/>
    <w:rsid w:val="00D80AE6"/>
    <w:rsid w:val="00DB25E2"/>
    <w:rsid w:val="00DC74F6"/>
    <w:rsid w:val="00E02EA6"/>
    <w:rsid w:val="00E20A27"/>
    <w:rsid w:val="00E46FC7"/>
    <w:rsid w:val="00E774D3"/>
    <w:rsid w:val="00EB7DB6"/>
    <w:rsid w:val="00EE1A6F"/>
    <w:rsid w:val="00F23C24"/>
    <w:rsid w:val="00F71695"/>
    <w:rsid w:val="00F7682B"/>
    <w:rsid w:val="00FA1EFB"/>
    <w:rsid w:val="00FC025F"/>
    <w:rsid w:val="00FC7A49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615C6613"/>
  <w15:chartTrackingRefBased/>
  <w15:docId w15:val="{9DF1A210-A032-4CA7-8F35-E37A2A9F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1">
    <w:name w:val="1.標題文字"/>
    <w:basedOn w:val="a"/>
    <w:rsid w:val="001156F3"/>
    <w:pPr>
      <w:jc w:val="center"/>
    </w:pPr>
    <w:rPr>
      <w:rFonts w:ascii="華康中黑體" w:eastAsia="華康中黑體"/>
      <w:sz w:val="28"/>
      <w:szCs w:val="20"/>
    </w:rPr>
  </w:style>
  <w:style w:type="paragraph" w:styleId="a5">
    <w:name w:val="header"/>
    <w:basedOn w:val="a"/>
    <w:link w:val="a6"/>
    <w:rsid w:val="00032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322E1"/>
    <w:rPr>
      <w:kern w:val="2"/>
    </w:rPr>
  </w:style>
  <w:style w:type="paragraph" w:styleId="a7">
    <w:name w:val="footer"/>
    <w:basedOn w:val="a"/>
    <w:link w:val="a8"/>
    <w:rsid w:val="00032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322E1"/>
    <w:rPr>
      <w:kern w:val="2"/>
    </w:rPr>
  </w:style>
  <w:style w:type="paragraph" w:styleId="Web">
    <w:name w:val="Normal (Web)"/>
    <w:basedOn w:val="a"/>
    <w:rsid w:val="009E60DD"/>
    <w:pPr>
      <w:widowControl/>
      <w:spacing w:before="100" w:beforeAutospacing="1" w:after="100" w:afterAutospacing="1"/>
    </w:pPr>
    <w:rPr>
      <w:rFonts w:asci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台北市政府教育局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subject/>
  <dc:creator>九十年度電腦設備購置案</dc:creator>
  <cp:keywords/>
  <cp:lastModifiedBy>黃琳雁</cp:lastModifiedBy>
  <cp:revision>3</cp:revision>
  <cp:lastPrinted>2019-09-09T11:04:00Z</cp:lastPrinted>
  <dcterms:created xsi:type="dcterms:W3CDTF">2022-02-16T05:38:00Z</dcterms:created>
  <dcterms:modified xsi:type="dcterms:W3CDTF">2022-02-16T05:38:00Z</dcterms:modified>
</cp:coreProperties>
</file>