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4" o:title="點線菱形" type="pattern"/>
    </v:background>
  </w:background>
  <w:body>
    <w:p w:rsidR="007279E6" w:rsidRDefault="007279E6" w:rsidP="007279E6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基隆市立中山高級中學112學年度第2學期教學計畫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7279E6" w:rsidTr="007A02BB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7279E6" w:rsidRDefault="007279E6" w:rsidP="007A02BB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79E6" w:rsidRDefault="007279E6" w:rsidP="007279E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數學4A</w:t>
            </w:r>
          </w:p>
        </w:tc>
      </w:tr>
      <w:tr w:rsidR="007279E6" w:rsidTr="007A02BB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戴世麒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灌輸正確的數學學習方法。</w:t>
            </w:r>
          </w:p>
          <w:p w:rsidR="007279E6" w:rsidRPr="007A53A2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Pr="007A53A2">
              <w:rPr>
                <w:rFonts w:eastAsia="標楷體" w:hint="eastAsia"/>
                <w:sz w:val="28"/>
                <w:szCs w:val="28"/>
              </w:rPr>
              <w:t>引導學生瞭解數學的內容與意義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9E6" w:rsidRPr="007A53A2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提高學生思考判斷能力。</w:t>
            </w:r>
          </w:p>
          <w:p w:rsidR="007279E6" w:rsidRPr="007A53A2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4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勇於面對陌生的題目，增進解決問題能力。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79E6" w:rsidRPr="00252CC0" w:rsidRDefault="007279E6" w:rsidP="007279E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空間向量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9E6" w:rsidRPr="00252CC0" w:rsidRDefault="007279E6" w:rsidP="007279E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252CC0">
              <w:rPr>
                <w:rFonts w:eastAsia="標楷體" w:hint="eastAsia"/>
                <w:sz w:val="28"/>
                <w:szCs w:val="28"/>
              </w:rPr>
              <w:t>2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空間中的直線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平面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9E6" w:rsidRDefault="007279E6" w:rsidP="007279E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條件機率與貝氏定理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9E6" w:rsidRPr="007A53A2" w:rsidRDefault="007279E6" w:rsidP="007279E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 矩陣。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79E6" w:rsidRPr="007A53A2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1. 分析解題觀念</w:t>
            </w:r>
            <w:r w:rsidRPr="007A53A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緣由，捨棄填鴨式教學方式。</w:t>
            </w:r>
          </w:p>
          <w:p w:rsidR="007279E6" w:rsidRPr="007A53A2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2. 課堂中不定時點名詢問問題，以保持學生專心度。</w:t>
            </w:r>
          </w:p>
          <w:p w:rsidR="007279E6" w:rsidRPr="007A53A2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保持課堂上愉快氣氛，以提高學習效果。</w:t>
            </w:r>
          </w:p>
          <w:p w:rsidR="007279E6" w:rsidRPr="007A53A2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4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以鼓勵取代責備，降低學生對課程的排斥感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課堂類題演練與提問討論。</w:t>
            </w:r>
          </w:p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每章節測驗評量。</w:t>
            </w:r>
          </w:p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7A53A2">
              <w:rPr>
                <w:rFonts w:eastAsia="標楷體" w:hint="eastAsia"/>
                <w:sz w:val="28"/>
                <w:szCs w:val="28"/>
              </w:rPr>
              <w:t>學習態度及課堂表現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4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上課專心度及筆記評鑑。</w:t>
            </w:r>
          </w:p>
          <w:p w:rsidR="007279E6" w:rsidRPr="007A53A2" w:rsidRDefault="007279E6" w:rsidP="007A02BB">
            <w:pPr>
              <w:rPr>
                <w:rFonts w:eastAsia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5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Pr="007A53A2">
              <w:rPr>
                <w:rFonts w:eastAsia="標楷體" w:hint="eastAsia"/>
                <w:sz w:val="28"/>
                <w:szCs w:val="28"/>
              </w:rPr>
              <w:t>定期考查</w:t>
            </w:r>
            <w:r w:rsidRPr="007A53A2">
              <w:rPr>
                <w:rFonts w:eastAsia="標楷體" w:hint="eastAsia"/>
                <w:sz w:val="28"/>
                <w:szCs w:val="28"/>
              </w:rPr>
              <w:t>(</w:t>
            </w:r>
            <w:r w:rsidRPr="007A53A2">
              <w:rPr>
                <w:rFonts w:eastAsia="標楷體" w:hint="eastAsia"/>
                <w:sz w:val="28"/>
                <w:szCs w:val="28"/>
              </w:rPr>
              <w:t>學校三次定期測驗</w:t>
            </w:r>
            <w:r w:rsidRPr="007A53A2">
              <w:rPr>
                <w:rFonts w:eastAsia="標楷體" w:hint="eastAsia"/>
                <w:sz w:val="28"/>
                <w:szCs w:val="28"/>
              </w:rPr>
              <w:t>)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 xml:space="preserve">6.  </w:t>
            </w:r>
            <w:r w:rsidRPr="007A53A2">
              <w:rPr>
                <w:rFonts w:eastAsia="標楷體" w:hint="eastAsia"/>
                <w:sz w:val="28"/>
                <w:szCs w:val="28"/>
              </w:rPr>
              <w:t>相關作業。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Pr="007A53A2">
              <w:rPr>
                <w:rFonts w:eastAsia="標楷體" w:hint="eastAsia"/>
                <w:sz w:val="28"/>
                <w:szCs w:val="28"/>
              </w:rPr>
              <w:t>課前主動預習。</w:t>
            </w:r>
          </w:p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課堂上專注聆聽，踴躍表達意見。</w:t>
            </w:r>
          </w:p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同儕間互相討論，增進思考能力。</w:t>
            </w:r>
          </w:p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4. 多想、多問、多作。</w:t>
            </w:r>
          </w:p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5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Pr="007A53A2">
              <w:rPr>
                <w:rFonts w:eastAsia="標楷體" w:hint="eastAsia"/>
                <w:sz w:val="28"/>
                <w:szCs w:val="28"/>
              </w:rPr>
              <w:t>課後勤作練習及研究。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79E6" w:rsidRPr="007A53A2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督促學生按既定計畫完成課業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279E6" w:rsidRPr="007A53A2" w:rsidRDefault="007279E6" w:rsidP="007A02BB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多鼓勵學生，溫馨的關懷，取代對</w:t>
            </w:r>
            <w:r w:rsidRPr="007A53A2">
              <w:rPr>
                <w:rFonts w:ascii="SimSun" w:eastAsia="SimSun" w:hAnsi="SimSun" w:hint="eastAsia"/>
                <w:sz w:val="28"/>
                <w:szCs w:val="28"/>
              </w:rPr>
              <w:t>“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7A53A2">
              <w:rPr>
                <w:rFonts w:ascii="SimSun" w:eastAsia="SimSun" w:hAnsi="SimSun" w:hint="eastAsia"/>
                <w:sz w:val="28"/>
                <w:szCs w:val="28"/>
              </w:rPr>
              <w:t>”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關切產生的壓力。</w:t>
            </w:r>
          </w:p>
          <w:p w:rsidR="007279E6" w:rsidRPr="007A53A2" w:rsidRDefault="007279E6" w:rsidP="007A02BB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 明白讓學生感受不論成績好與壞，家人永遠都是最大的支持者。</w:t>
            </w:r>
          </w:p>
        </w:tc>
      </w:tr>
    </w:tbl>
    <w:p w:rsidR="007279E6" w:rsidRDefault="007279E6" w:rsidP="007279E6">
      <w:pPr>
        <w:rPr>
          <w:sz w:val="28"/>
        </w:rPr>
      </w:pPr>
    </w:p>
    <w:p w:rsidR="007279E6" w:rsidRDefault="007279E6" w:rsidP="007279E6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lastRenderedPageBreak/>
        <w:t>基隆市立中山高級中學112學年度第2學期教學計畫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7279E6" w:rsidTr="007A02BB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7279E6" w:rsidRDefault="007279E6" w:rsidP="007A02BB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數學4B</w:t>
            </w:r>
          </w:p>
        </w:tc>
      </w:tr>
      <w:tr w:rsidR="007279E6" w:rsidTr="007A02BB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戴世麒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. 灌輸正確的數學學習方法。</w:t>
            </w:r>
          </w:p>
          <w:p w:rsidR="007279E6" w:rsidRPr="001305B4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2. 引導學生瞭解數學的內容與意義。</w:t>
            </w:r>
          </w:p>
          <w:p w:rsidR="007279E6" w:rsidRPr="001305B4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3. 提高學生思考判斷能力。</w:t>
            </w:r>
          </w:p>
          <w:p w:rsidR="007279E6" w:rsidRPr="001305B4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4. 勇於面對陌生的題目，增進解決問題能力。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79E6" w:rsidRPr="00252CC0" w:rsidRDefault="007279E6" w:rsidP="007279E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空間向量與空間坐標系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9E6" w:rsidRPr="00252CC0" w:rsidRDefault="007279E6" w:rsidP="007279E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252CC0">
              <w:rPr>
                <w:rFonts w:eastAsia="標楷體" w:hint="eastAsia"/>
                <w:sz w:val="28"/>
                <w:szCs w:val="28"/>
              </w:rPr>
              <w:t>2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條件機率與貝氏定理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9E6" w:rsidRDefault="007279E6" w:rsidP="007279E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/>
                <w:sz w:val="28"/>
                <w:szCs w:val="28"/>
              </w:rPr>
              <w:t>矩陣</w:t>
            </w:r>
            <w:r w:rsidRPr="00252C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79E6" w:rsidRPr="007A53A2" w:rsidRDefault="007279E6" w:rsidP="007279E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 圓錐曲線。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79E6" w:rsidRPr="001305B4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1. 分析解題觀念</w:t>
            </w:r>
            <w:r w:rsidRPr="001305B4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緣由，捨棄填鴨式教學方式。</w:t>
            </w:r>
          </w:p>
          <w:p w:rsidR="007279E6" w:rsidRPr="001305B4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2. 課堂中不定時點名詢問問題，以保持學生專心度。</w:t>
            </w:r>
          </w:p>
          <w:p w:rsidR="007279E6" w:rsidRPr="001305B4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3. 保持課堂上愉快氣氛，以提高學習效果。</w:t>
            </w:r>
          </w:p>
          <w:p w:rsidR="007279E6" w:rsidRPr="001305B4" w:rsidRDefault="007279E6" w:rsidP="007A02BB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4. 以鼓勵取代責備，降低學生對課程的排斥感。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. 課堂類題演練與提問討論。</w:t>
            </w:r>
          </w:p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2. 每章節測驗評量。</w:t>
            </w:r>
          </w:p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3. 學習態度及課堂表現。</w:t>
            </w:r>
          </w:p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4. 上課專心度及筆記評鑑。</w:t>
            </w:r>
          </w:p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5. 定期考查(學校三次定期測驗)。</w:t>
            </w:r>
          </w:p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6. 相關作業。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. 課前主動預習。</w:t>
            </w:r>
          </w:p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2. 課堂上專注聆聽，踴躍表達意見。</w:t>
            </w:r>
          </w:p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3. 同儕間互相討論，增進思考能力。</w:t>
            </w:r>
          </w:p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4. 多想、多問、多作。</w:t>
            </w:r>
          </w:p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5. 課後勤作練習及研究。</w:t>
            </w:r>
          </w:p>
        </w:tc>
      </w:tr>
      <w:tr w:rsidR="007279E6" w:rsidTr="007A02B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79E6" w:rsidRDefault="007279E6" w:rsidP="007A02B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79E6" w:rsidRPr="001305B4" w:rsidRDefault="007279E6" w:rsidP="007A02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. 督促學生按既定計畫完成課業。</w:t>
            </w:r>
          </w:p>
          <w:p w:rsidR="007279E6" w:rsidRPr="001305B4" w:rsidRDefault="007279E6" w:rsidP="007A02BB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2. 多鼓勵學生，溫馨的關懷，取代對“成績”關切產生的壓力。</w:t>
            </w:r>
          </w:p>
          <w:p w:rsidR="007279E6" w:rsidRPr="001305B4" w:rsidRDefault="007279E6" w:rsidP="007A02BB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1305B4">
              <w:rPr>
                <w:rFonts w:ascii="標楷體" w:eastAsia="標楷體" w:hAnsi="標楷體" w:hint="eastAsia"/>
                <w:sz w:val="28"/>
                <w:szCs w:val="28"/>
              </w:rPr>
              <w:t>3. 明白讓學生感受不論成績好與壞，家人永遠都是最大的支持者。</w:t>
            </w:r>
          </w:p>
        </w:tc>
      </w:tr>
    </w:tbl>
    <w:p w:rsidR="007279E6" w:rsidRPr="007279E6" w:rsidRDefault="007279E6">
      <w:pPr>
        <w:rPr>
          <w:sz w:val="28"/>
        </w:rPr>
      </w:pPr>
    </w:p>
    <w:sectPr w:rsidR="007279E6" w:rsidRPr="007279E6" w:rsidSect="003A5E0C">
      <w:pgSz w:w="11906" w:h="16838"/>
      <w:pgMar w:top="1258" w:right="1133" w:bottom="107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50" w:rsidRDefault="006D0B50" w:rsidP="001D119C">
      <w:r>
        <w:separator/>
      </w:r>
    </w:p>
  </w:endnote>
  <w:endnote w:type="continuationSeparator" w:id="0">
    <w:p w:rsidR="006D0B50" w:rsidRDefault="006D0B50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50" w:rsidRDefault="006D0B50" w:rsidP="001D119C">
      <w:r>
        <w:separator/>
      </w:r>
    </w:p>
  </w:footnote>
  <w:footnote w:type="continuationSeparator" w:id="0">
    <w:p w:rsidR="006D0B50" w:rsidRDefault="006D0B50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34342"/>
    <w:rsid w:val="00040280"/>
    <w:rsid w:val="00052C90"/>
    <w:rsid w:val="000A31BB"/>
    <w:rsid w:val="000D044E"/>
    <w:rsid w:val="001256FF"/>
    <w:rsid w:val="001305B4"/>
    <w:rsid w:val="001D119C"/>
    <w:rsid w:val="001E2E89"/>
    <w:rsid w:val="002270D4"/>
    <w:rsid w:val="00237AF0"/>
    <w:rsid w:val="00252CC0"/>
    <w:rsid w:val="003573F9"/>
    <w:rsid w:val="003872A5"/>
    <w:rsid w:val="003A5E0C"/>
    <w:rsid w:val="003C1824"/>
    <w:rsid w:val="004C7D5D"/>
    <w:rsid w:val="00533D01"/>
    <w:rsid w:val="00562DEB"/>
    <w:rsid w:val="00580810"/>
    <w:rsid w:val="0059071E"/>
    <w:rsid w:val="005B6DDE"/>
    <w:rsid w:val="006008FE"/>
    <w:rsid w:val="00606F00"/>
    <w:rsid w:val="00643890"/>
    <w:rsid w:val="00687084"/>
    <w:rsid w:val="00687D55"/>
    <w:rsid w:val="006D0B50"/>
    <w:rsid w:val="00724D1E"/>
    <w:rsid w:val="007279E6"/>
    <w:rsid w:val="007A649F"/>
    <w:rsid w:val="007F2CD5"/>
    <w:rsid w:val="009F6AEA"/>
    <w:rsid w:val="00A01106"/>
    <w:rsid w:val="00A24CD2"/>
    <w:rsid w:val="00A45580"/>
    <w:rsid w:val="00B63A0A"/>
    <w:rsid w:val="00BA7FE6"/>
    <w:rsid w:val="00BE21DD"/>
    <w:rsid w:val="00C0094F"/>
    <w:rsid w:val="00C25DA4"/>
    <w:rsid w:val="00C86CCA"/>
    <w:rsid w:val="00CC4A49"/>
    <w:rsid w:val="00D6337C"/>
    <w:rsid w:val="00D741F9"/>
    <w:rsid w:val="00DA6250"/>
    <w:rsid w:val="00DD49EF"/>
    <w:rsid w:val="00E41FC5"/>
    <w:rsid w:val="00ED5997"/>
    <w:rsid w:val="00EE19F4"/>
    <w:rsid w:val="00F23C24"/>
    <w:rsid w:val="00FC6FC8"/>
    <w:rsid w:val="00FF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252C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163</Words>
  <Characters>935</Characters>
  <Application>Microsoft Office Word</Application>
  <DocSecurity>0</DocSecurity>
  <Lines>7</Lines>
  <Paragraphs>2</Paragraphs>
  <ScaleCrop>false</ScaleCrop>
  <Company>台北市政府教育局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18</cp:revision>
  <cp:lastPrinted>2005-09-09T07:10:00Z</cp:lastPrinted>
  <dcterms:created xsi:type="dcterms:W3CDTF">2018-09-01T00:57:00Z</dcterms:created>
  <dcterms:modified xsi:type="dcterms:W3CDTF">2024-02-19T04:17:00Z</dcterms:modified>
</cp:coreProperties>
</file>